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2F" w:rsidRDefault="00EB35E0">
      <w:r>
        <w:t>Who are the Americans?</w:t>
      </w:r>
    </w:p>
    <w:p w:rsidR="00EB35E0" w:rsidRDefault="00EB35E0">
      <w:hyperlink r:id="rId5" w:history="1">
        <w:r w:rsidRPr="00857025">
          <w:rPr>
            <w:rStyle w:val="Hyperlink"/>
          </w:rPr>
          <w:t>https://drive.google.com/file/d/1ruj1YSS-lZYG2RVXJleCQx0WFc3hmjvy/view</w:t>
        </w:r>
      </w:hyperlink>
    </w:p>
    <w:p w:rsidR="00EB35E0" w:rsidRDefault="00EB35E0">
      <w:bookmarkStart w:id="0" w:name="_GoBack"/>
      <w:bookmarkEnd w:id="0"/>
    </w:p>
    <w:p w:rsidR="00EB35E0" w:rsidRDefault="00EB35E0"/>
    <w:sectPr w:rsidR="00EB35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E0"/>
    <w:rsid w:val="00090D2F"/>
    <w:rsid w:val="005625C6"/>
    <w:rsid w:val="006B7C23"/>
    <w:rsid w:val="00E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5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5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ruj1YSS-lZYG2RVXJleCQx0WFc3hmjvy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Murphy</dc:creator>
  <cp:lastModifiedBy>Kevin Murphy</cp:lastModifiedBy>
  <cp:revision>1</cp:revision>
  <dcterms:created xsi:type="dcterms:W3CDTF">2020-05-03T11:12:00Z</dcterms:created>
  <dcterms:modified xsi:type="dcterms:W3CDTF">2020-05-03T11:13:00Z</dcterms:modified>
</cp:coreProperties>
</file>